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20" w:rsidRPr="009C65CC" w:rsidRDefault="00606E20" w:rsidP="00606E20">
      <w:pPr>
        <w:pStyle w:val="TableParagraph"/>
        <w:spacing w:line="360" w:lineRule="auto"/>
        <w:ind w:left="108" w:right="95"/>
        <w:jc w:val="center"/>
        <w:rPr>
          <w:b/>
          <w:sz w:val="28"/>
          <w:szCs w:val="28"/>
        </w:rPr>
      </w:pPr>
      <w:bookmarkStart w:id="0" w:name="_GoBack"/>
      <w:bookmarkEnd w:id="0"/>
      <w:r w:rsidRPr="009C65CC">
        <w:rPr>
          <w:b/>
          <w:sz w:val="28"/>
          <w:szCs w:val="28"/>
        </w:rPr>
        <w:t>Аннотация</w:t>
      </w:r>
      <w:r w:rsidRPr="009C65CC">
        <w:rPr>
          <w:b/>
          <w:spacing w:val="-6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к</w:t>
      </w:r>
      <w:r w:rsidRPr="009C65CC">
        <w:rPr>
          <w:b/>
          <w:spacing w:val="-5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рабочей</w:t>
      </w:r>
      <w:r w:rsidRPr="009C65CC">
        <w:rPr>
          <w:b/>
          <w:spacing w:val="-5"/>
          <w:sz w:val="28"/>
          <w:szCs w:val="28"/>
        </w:rPr>
        <w:t xml:space="preserve"> </w:t>
      </w:r>
      <w:r w:rsidRPr="009C65CC">
        <w:rPr>
          <w:b/>
          <w:sz w:val="28"/>
          <w:szCs w:val="28"/>
        </w:rPr>
        <w:t>программе</w:t>
      </w:r>
    </w:p>
    <w:p w:rsidR="00C2305C" w:rsidRPr="009C65CC" w:rsidRDefault="00C2305C" w:rsidP="00606E20">
      <w:pPr>
        <w:pStyle w:val="TableParagraph"/>
        <w:spacing w:line="360" w:lineRule="auto"/>
        <w:ind w:left="178" w:right="171"/>
        <w:jc w:val="center"/>
        <w:rPr>
          <w:b/>
          <w:sz w:val="28"/>
          <w:szCs w:val="28"/>
        </w:rPr>
      </w:pPr>
      <w:r w:rsidRPr="009C65CC">
        <w:rPr>
          <w:b/>
          <w:sz w:val="28"/>
          <w:szCs w:val="28"/>
        </w:rPr>
        <w:t>География</w:t>
      </w:r>
    </w:p>
    <w:p w:rsidR="00B03087" w:rsidRPr="009C65CC" w:rsidRDefault="00606E20" w:rsidP="009C65CC">
      <w:pPr>
        <w:pStyle w:val="TableParagraph"/>
        <w:spacing w:line="360" w:lineRule="auto"/>
        <w:ind w:lef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305C" w:rsidRPr="009C65CC">
        <w:rPr>
          <w:sz w:val="28"/>
          <w:szCs w:val="28"/>
        </w:rPr>
        <w:t>Федеральная</w:t>
      </w:r>
      <w:r w:rsidR="00C2305C" w:rsidRPr="009C65CC">
        <w:rPr>
          <w:spacing w:val="57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рабочая</w:t>
      </w:r>
      <w:r w:rsidR="00C2305C" w:rsidRPr="009C65CC">
        <w:rPr>
          <w:spacing w:val="56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программа</w:t>
      </w:r>
      <w:r w:rsidR="00C2305C" w:rsidRPr="009C65CC">
        <w:rPr>
          <w:spacing w:val="56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учебного</w:t>
      </w:r>
      <w:r w:rsidR="00C2305C" w:rsidRPr="009C65CC">
        <w:rPr>
          <w:spacing w:val="58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предмета</w:t>
      </w:r>
      <w:r w:rsidR="00C2305C" w:rsidRPr="009C65CC">
        <w:rPr>
          <w:spacing w:val="57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«География»</w:t>
      </w:r>
      <w:r w:rsidR="00C2305C" w:rsidRPr="009C65CC">
        <w:rPr>
          <w:spacing w:val="56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на</w:t>
      </w:r>
      <w:r w:rsidR="00C2305C" w:rsidRPr="009C65CC">
        <w:rPr>
          <w:spacing w:val="58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уровне</w:t>
      </w:r>
      <w:r w:rsidR="00C2305C" w:rsidRPr="009C65CC">
        <w:rPr>
          <w:spacing w:val="57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основного</w:t>
      </w:r>
      <w:r w:rsidR="00C2305C" w:rsidRPr="009C65CC">
        <w:rPr>
          <w:spacing w:val="57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общего</w:t>
      </w:r>
      <w:r w:rsidR="00C2305C" w:rsidRPr="009C65CC">
        <w:rPr>
          <w:spacing w:val="5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образования составлена</w:t>
      </w:r>
      <w:r w:rsidR="00C2305C" w:rsidRPr="009C65CC">
        <w:rPr>
          <w:spacing w:val="8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на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основе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требований</w:t>
      </w:r>
      <w:r w:rsidR="00C2305C" w:rsidRPr="009C65CC">
        <w:rPr>
          <w:spacing w:val="8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к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результатам</w:t>
      </w:r>
      <w:r w:rsidR="00C2305C" w:rsidRPr="009C65CC">
        <w:rPr>
          <w:spacing w:val="10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освоения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ООП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ООО,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представленных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в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ФГОС</w:t>
      </w:r>
      <w:r w:rsidR="00C2305C" w:rsidRPr="009C65CC">
        <w:rPr>
          <w:spacing w:val="9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ООО,</w:t>
      </w:r>
      <w:r w:rsidR="00C2305C" w:rsidRPr="009C65CC">
        <w:rPr>
          <w:spacing w:val="10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а</w:t>
      </w:r>
      <w:r w:rsidR="00C2305C" w:rsidRPr="009C65CC">
        <w:rPr>
          <w:spacing w:val="10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также</w:t>
      </w:r>
      <w:r w:rsidR="00C2305C" w:rsidRPr="009C65CC">
        <w:rPr>
          <w:spacing w:val="10"/>
          <w:sz w:val="28"/>
          <w:szCs w:val="28"/>
        </w:rPr>
        <w:t xml:space="preserve"> </w:t>
      </w:r>
      <w:r w:rsidR="00C2305C" w:rsidRPr="009C65CC">
        <w:rPr>
          <w:sz w:val="28"/>
          <w:szCs w:val="28"/>
        </w:rPr>
        <w:t>на</w:t>
      </w:r>
      <w:r w:rsidR="00B03087" w:rsidRPr="009C65CC">
        <w:rPr>
          <w:sz w:val="28"/>
          <w:szCs w:val="28"/>
        </w:rPr>
        <w:t xml:space="preserve"> основе</w:t>
      </w:r>
      <w:r w:rsidR="00B03087" w:rsidRPr="009C65CC">
        <w:rPr>
          <w:spacing w:val="-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характеристики</w:t>
      </w:r>
      <w:r w:rsidR="00B03087" w:rsidRPr="009C65CC">
        <w:rPr>
          <w:spacing w:val="-6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планируемых</w:t>
      </w:r>
      <w:r w:rsidR="00B03087" w:rsidRPr="009C65CC">
        <w:rPr>
          <w:spacing w:val="-6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результатов</w:t>
      </w:r>
      <w:r w:rsidR="00B03087" w:rsidRPr="009C65CC">
        <w:rPr>
          <w:spacing w:val="-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духовно-нравственного</w:t>
      </w:r>
      <w:r w:rsidR="00B03087" w:rsidRPr="009C65CC">
        <w:rPr>
          <w:spacing w:val="4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развития,</w:t>
      </w:r>
      <w:r w:rsidR="00B03087" w:rsidRPr="009C65CC">
        <w:rPr>
          <w:spacing w:val="-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воспитания</w:t>
      </w:r>
      <w:r w:rsidR="00B03087" w:rsidRPr="009C65CC">
        <w:rPr>
          <w:spacing w:val="4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</w:t>
      </w:r>
      <w:r w:rsidR="00B03087" w:rsidRPr="009C65CC">
        <w:rPr>
          <w:spacing w:val="46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социализации  обучающихся, представленной в федеральной программе  воспитания и подлежит непосредственному применению</w:t>
      </w:r>
      <w:r w:rsidR="00B03087" w:rsidRPr="009C65CC">
        <w:rPr>
          <w:spacing w:val="-4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при</w:t>
      </w:r>
      <w:r w:rsidR="00B03087" w:rsidRPr="009C65CC">
        <w:rPr>
          <w:spacing w:val="-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реализации</w:t>
      </w:r>
      <w:r w:rsidR="00B03087" w:rsidRPr="009C65CC">
        <w:rPr>
          <w:spacing w:val="-2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обязательной</w:t>
      </w:r>
      <w:r w:rsidR="00B03087" w:rsidRPr="009C65CC">
        <w:rPr>
          <w:spacing w:val="56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части</w:t>
      </w:r>
      <w:r w:rsidR="00B03087" w:rsidRPr="009C65CC">
        <w:rPr>
          <w:spacing w:val="-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образовательной</w:t>
      </w:r>
      <w:r w:rsidR="00B03087" w:rsidRPr="009C65CC">
        <w:rPr>
          <w:spacing w:val="-2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программы</w:t>
      </w:r>
      <w:r w:rsidR="00B03087" w:rsidRPr="009C65CC">
        <w:rPr>
          <w:spacing w:val="-2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основного</w:t>
      </w:r>
      <w:r w:rsidR="00B03087" w:rsidRPr="009C65CC">
        <w:rPr>
          <w:spacing w:val="-2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общего</w:t>
      </w:r>
      <w:r w:rsidR="00B03087" w:rsidRPr="009C65CC">
        <w:rPr>
          <w:spacing w:val="-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образования.</w:t>
      </w:r>
    </w:p>
    <w:p w:rsidR="00B03087" w:rsidRPr="009C65CC" w:rsidRDefault="00606E20" w:rsidP="009C65CC">
      <w:pPr>
        <w:pStyle w:val="TableParagraph"/>
        <w:spacing w:line="360" w:lineRule="auto"/>
        <w:ind w:lef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3087" w:rsidRPr="009C65CC">
        <w:rPr>
          <w:sz w:val="28"/>
          <w:szCs w:val="28"/>
        </w:rPr>
        <w:t>Учебный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предмет</w:t>
      </w:r>
      <w:r w:rsidR="00B03087" w:rsidRPr="009C65CC">
        <w:rPr>
          <w:spacing w:val="10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«География»</w:t>
      </w:r>
      <w:r w:rsidR="00B03087" w:rsidRPr="009C65CC">
        <w:rPr>
          <w:spacing w:val="10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на</w:t>
      </w:r>
      <w:r w:rsidR="00B03087" w:rsidRPr="009C65CC">
        <w:rPr>
          <w:spacing w:val="11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уровне</w:t>
      </w:r>
      <w:r w:rsidR="00B03087" w:rsidRPr="009C65CC">
        <w:rPr>
          <w:spacing w:val="11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основного</w:t>
      </w:r>
      <w:r w:rsidR="00B03087" w:rsidRPr="009C65CC">
        <w:rPr>
          <w:spacing w:val="11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общего</w:t>
      </w:r>
      <w:r w:rsidR="00B03087" w:rsidRPr="009C65CC">
        <w:rPr>
          <w:spacing w:val="11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образования</w:t>
      </w:r>
      <w:r w:rsidR="00B03087" w:rsidRPr="009C65CC">
        <w:rPr>
          <w:spacing w:val="114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-</w:t>
      </w:r>
      <w:r w:rsidR="00B03087" w:rsidRPr="009C65CC">
        <w:rPr>
          <w:spacing w:val="11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предмет,</w:t>
      </w:r>
      <w:r w:rsidR="00B03087" w:rsidRPr="009C65CC">
        <w:rPr>
          <w:spacing w:val="11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формирующий</w:t>
      </w:r>
      <w:r w:rsidR="00B03087" w:rsidRPr="009C65CC">
        <w:rPr>
          <w:spacing w:val="11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у  </w:t>
      </w:r>
      <w:r w:rsidR="00B03087" w:rsidRPr="009C65CC">
        <w:rPr>
          <w:spacing w:val="-1"/>
          <w:sz w:val="28"/>
          <w:szCs w:val="28"/>
        </w:rPr>
        <w:t>обучающихся</w:t>
      </w:r>
      <w:r w:rsidR="00B03087" w:rsidRPr="009C65CC">
        <w:rPr>
          <w:spacing w:val="-14"/>
          <w:sz w:val="28"/>
          <w:szCs w:val="28"/>
        </w:rPr>
        <w:t xml:space="preserve"> </w:t>
      </w:r>
      <w:r w:rsidR="00B03087" w:rsidRPr="009C65CC">
        <w:rPr>
          <w:spacing w:val="-1"/>
          <w:sz w:val="28"/>
          <w:szCs w:val="28"/>
        </w:rPr>
        <w:t>систему</w:t>
      </w:r>
      <w:r w:rsidR="00B03087" w:rsidRPr="009C65CC">
        <w:rPr>
          <w:spacing w:val="-13"/>
          <w:sz w:val="28"/>
          <w:szCs w:val="28"/>
        </w:rPr>
        <w:t xml:space="preserve"> </w:t>
      </w:r>
      <w:r w:rsidR="00B03087" w:rsidRPr="009C65CC">
        <w:rPr>
          <w:spacing w:val="-1"/>
          <w:sz w:val="28"/>
          <w:szCs w:val="28"/>
        </w:rPr>
        <w:t>комплексных</w:t>
      </w:r>
      <w:r w:rsidR="00B03087" w:rsidRPr="009C65CC">
        <w:rPr>
          <w:spacing w:val="-14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социально</w:t>
      </w:r>
      <w:r w:rsidR="00B03087" w:rsidRPr="009C65CC">
        <w:rPr>
          <w:spacing w:val="-12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ориентированных</w:t>
      </w:r>
      <w:r w:rsidR="00B03087" w:rsidRPr="009C65CC">
        <w:rPr>
          <w:spacing w:val="-1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знаний</w:t>
      </w:r>
      <w:r w:rsidR="00B03087" w:rsidRPr="009C65CC">
        <w:rPr>
          <w:spacing w:val="-1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</w:t>
      </w:r>
      <w:r w:rsidR="00B03087" w:rsidRPr="009C65CC">
        <w:rPr>
          <w:spacing w:val="-1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Земле</w:t>
      </w:r>
      <w:r w:rsidR="00B03087" w:rsidRPr="009C65CC">
        <w:rPr>
          <w:spacing w:val="-1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как</w:t>
      </w:r>
      <w:r w:rsidR="00B03087" w:rsidRPr="009C65CC">
        <w:rPr>
          <w:spacing w:val="-1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планете</w:t>
      </w:r>
      <w:r w:rsidR="00B03087" w:rsidRPr="009C65CC">
        <w:rPr>
          <w:spacing w:val="-1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людей,</w:t>
      </w:r>
      <w:r w:rsidR="00B03087" w:rsidRPr="009C65CC">
        <w:rPr>
          <w:spacing w:val="-15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</w:t>
      </w:r>
      <w:r w:rsidR="00B03087" w:rsidRPr="009C65CC">
        <w:rPr>
          <w:spacing w:val="34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основных закономерностях</w:t>
      </w:r>
      <w:r w:rsidR="00B03087" w:rsidRPr="009C65CC">
        <w:rPr>
          <w:spacing w:val="4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развития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природы,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размещении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населения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</w:t>
      </w:r>
      <w:r w:rsidR="00B03087" w:rsidRPr="009C65CC">
        <w:rPr>
          <w:spacing w:val="4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хозяйства,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особенностях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</w:t>
      </w:r>
      <w:r w:rsidR="00B03087" w:rsidRPr="009C65CC">
        <w:rPr>
          <w:spacing w:val="5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 динамике   основных</w:t>
      </w:r>
      <w:r w:rsidR="00B03087" w:rsidRPr="009C65CC">
        <w:rPr>
          <w:spacing w:val="1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природных,</w:t>
      </w:r>
      <w:r w:rsidR="00B03087" w:rsidRPr="009C65CC">
        <w:rPr>
          <w:spacing w:val="7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экологических</w:t>
      </w:r>
      <w:r w:rsidR="00B03087" w:rsidRPr="009C65CC">
        <w:rPr>
          <w:spacing w:val="7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</w:t>
      </w:r>
      <w:r w:rsidR="00B03087" w:rsidRPr="009C65CC">
        <w:rPr>
          <w:spacing w:val="7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социально-экономических</w:t>
      </w:r>
      <w:r w:rsidR="00B03087" w:rsidRPr="009C65CC">
        <w:rPr>
          <w:spacing w:val="7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процессов,</w:t>
      </w:r>
      <w:r w:rsidR="00B03087" w:rsidRPr="009C65CC">
        <w:rPr>
          <w:spacing w:val="7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</w:t>
      </w:r>
      <w:r w:rsidR="00B03087" w:rsidRPr="009C65CC">
        <w:rPr>
          <w:spacing w:val="7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проблемах</w:t>
      </w:r>
      <w:r w:rsidR="00B03087" w:rsidRPr="009C65CC">
        <w:rPr>
          <w:spacing w:val="7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взаимодействия природы</w:t>
      </w:r>
      <w:r w:rsidR="00B03087" w:rsidRPr="009C65CC">
        <w:rPr>
          <w:spacing w:val="-4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</w:t>
      </w:r>
      <w:r w:rsidR="00B03087" w:rsidRPr="009C65CC">
        <w:rPr>
          <w:spacing w:val="-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общества,</w:t>
      </w:r>
      <w:r w:rsidR="00B03087" w:rsidRPr="009C65CC">
        <w:rPr>
          <w:spacing w:val="-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географических</w:t>
      </w:r>
      <w:r w:rsidR="00B03087" w:rsidRPr="009C65CC">
        <w:rPr>
          <w:spacing w:val="-2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подходах</w:t>
      </w:r>
      <w:r w:rsidR="00B03087" w:rsidRPr="009C65CC">
        <w:rPr>
          <w:spacing w:val="-4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к</w:t>
      </w:r>
      <w:r w:rsidR="00B03087" w:rsidRPr="009C65CC">
        <w:rPr>
          <w:spacing w:val="-2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устойчивому</w:t>
      </w:r>
      <w:r w:rsidR="00B03087" w:rsidRPr="009C65CC">
        <w:rPr>
          <w:spacing w:val="-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развитию</w:t>
      </w:r>
      <w:r w:rsidR="00B03087" w:rsidRPr="009C65CC">
        <w:rPr>
          <w:spacing w:val="-3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территорий.</w:t>
      </w:r>
    </w:p>
    <w:p w:rsidR="00C2305C" w:rsidRPr="009C65CC" w:rsidRDefault="00606E20" w:rsidP="009C65CC">
      <w:pPr>
        <w:pStyle w:val="TableParagraph"/>
        <w:tabs>
          <w:tab w:val="left" w:pos="1798"/>
          <w:tab w:val="left" w:pos="3648"/>
          <w:tab w:val="left" w:pos="3972"/>
          <w:tab w:val="left" w:pos="5507"/>
          <w:tab w:val="left" w:pos="6821"/>
          <w:tab w:val="left" w:pos="8207"/>
          <w:tab w:val="left" w:pos="8547"/>
          <w:tab w:val="left" w:pos="9753"/>
        </w:tabs>
        <w:spacing w:line="360" w:lineRule="auto"/>
        <w:ind w:lef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3087" w:rsidRPr="009C65CC">
        <w:rPr>
          <w:sz w:val="28"/>
          <w:szCs w:val="28"/>
        </w:rPr>
        <w:t>Содержание</w:t>
      </w:r>
      <w:r w:rsidR="00B03087" w:rsidRPr="009C65CC">
        <w:rPr>
          <w:spacing w:val="4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курса</w:t>
      </w:r>
      <w:r w:rsidR="00B03087" w:rsidRPr="009C65CC">
        <w:rPr>
          <w:spacing w:val="9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географии</w:t>
      </w:r>
      <w:r w:rsidR="00B03087" w:rsidRPr="009C65CC">
        <w:rPr>
          <w:spacing w:val="9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на</w:t>
      </w:r>
      <w:r w:rsidR="00B03087" w:rsidRPr="009C65CC">
        <w:rPr>
          <w:spacing w:val="9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уровне</w:t>
      </w:r>
      <w:r w:rsidR="00B03087" w:rsidRPr="009C65CC">
        <w:rPr>
          <w:spacing w:val="10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основного</w:t>
      </w:r>
      <w:r w:rsidR="00B03087" w:rsidRPr="009C65CC">
        <w:rPr>
          <w:spacing w:val="10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общего</w:t>
      </w:r>
      <w:r w:rsidR="00B03087" w:rsidRPr="009C65CC">
        <w:rPr>
          <w:spacing w:val="10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образования</w:t>
      </w:r>
      <w:r w:rsidR="00B03087" w:rsidRPr="009C65CC">
        <w:rPr>
          <w:spacing w:val="9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является</w:t>
      </w:r>
      <w:r w:rsidR="00B03087" w:rsidRPr="009C65CC">
        <w:rPr>
          <w:spacing w:val="10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базой</w:t>
      </w:r>
      <w:r w:rsidR="00B03087" w:rsidRPr="009C65CC">
        <w:rPr>
          <w:spacing w:val="10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для</w:t>
      </w:r>
      <w:r w:rsidR="00B03087" w:rsidRPr="009C65CC">
        <w:rPr>
          <w:spacing w:val="100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реализации краеведческого</w:t>
      </w:r>
      <w:r w:rsidR="00B03087" w:rsidRPr="009C65CC">
        <w:rPr>
          <w:spacing w:val="36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подхода</w:t>
      </w:r>
      <w:r w:rsidR="00B03087" w:rsidRPr="009C65CC">
        <w:rPr>
          <w:spacing w:val="3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в</w:t>
      </w:r>
      <w:r w:rsidR="00B03087" w:rsidRPr="009C65CC">
        <w:rPr>
          <w:spacing w:val="3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обучении,</w:t>
      </w:r>
      <w:r w:rsidR="00B03087" w:rsidRPr="009C65CC">
        <w:rPr>
          <w:spacing w:val="3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изучения</w:t>
      </w:r>
      <w:r w:rsidR="00B03087" w:rsidRPr="009C65CC">
        <w:rPr>
          <w:spacing w:val="3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географических</w:t>
      </w:r>
      <w:r w:rsidR="00B03087" w:rsidRPr="009C65CC">
        <w:rPr>
          <w:spacing w:val="3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закономерностей,</w:t>
      </w:r>
      <w:r w:rsidR="00B03087" w:rsidRPr="009C65CC">
        <w:rPr>
          <w:spacing w:val="3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теорий,</w:t>
      </w:r>
      <w:r w:rsidR="00B03087" w:rsidRPr="009C65CC">
        <w:rPr>
          <w:spacing w:val="3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законов</w:t>
      </w:r>
      <w:r w:rsidR="00B03087" w:rsidRPr="009C65CC">
        <w:rPr>
          <w:spacing w:val="3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</w:t>
      </w:r>
      <w:r w:rsidR="00B03087" w:rsidRPr="009C65CC">
        <w:rPr>
          <w:spacing w:val="36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гипотез</w:t>
      </w:r>
      <w:r w:rsidR="00B03087" w:rsidRPr="009C65CC">
        <w:rPr>
          <w:spacing w:val="3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в старшей</w:t>
      </w:r>
      <w:r w:rsidR="00B03087" w:rsidRPr="009C65CC">
        <w:rPr>
          <w:spacing w:val="6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школе,  </w:t>
      </w:r>
      <w:r w:rsidR="00B03087" w:rsidRPr="009C65CC">
        <w:rPr>
          <w:spacing w:val="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базовым  </w:t>
      </w:r>
      <w:r w:rsidR="00B03087" w:rsidRPr="009C65CC">
        <w:rPr>
          <w:spacing w:val="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звеном  </w:t>
      </w:r>
      <w:r w:rsidR="00B03087" w:rsidRPr="009C65CC">
        <w:rPr>
          <w:spacing w:val="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в  </w:t>
      </w:r>
      <w:r w:rsidR="00B03087" w:rsidRPr="009C65CC">
        <w:rPr>
          <w:spacing w:val="6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системе  </w:t>
      </w:r>
      <w:r w:rsidR="00B03087" w:rsidRPr="009C65CC">
        <w:rPr>
          <w:spacing w:val="9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непрерывного  </w:t>
      </w:r>
      <w:r w:rsidR="00B03087" w:rsidRPr="009C65CC">
        <w:rPr>
          <w:spacing w:val="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географического  </w:t>
      </w:r>
      <w:r w:rsidR="00B03087" w:rsidRPr="009C65CC">
        <w:rPr>
          <w:spacing w:val="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образования,  </w:t>
      </w:r>
      <w:r w:rsidR="00B03087" w:rsidRPr="009C65CC">
        <w:rPr>
          <w:spacing w:val="7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 xml:space="preserve">основой  </w:t>
      </w:r>
      <w:r w:rsidR="00B03087" w:rsidRPr="009C65CC">
        <w:rPr>
          <w:spacing w:val="8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для последующей</w:t>
      </w:r>
      <w:r w:rsidR="00B03087" w:rsidRPr="009C65CC">
        <w:rPr>
          <w:spacing w:val="-5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уровневой</w:t>
      </w:r>
      <w:r w:rsidR="00B03087" w:rsidRPr="009C65CC">
        <w:rPr>
          <w:spacing w:val="-4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дифференциации.</w:t>
      </w:r>
    </w:p>
    <w:p w:rsidR="00C2305C" w:rsidRPr="009C65CC" w:rsidRDefault="00606E20" w:rsidP="009C65CC">
      <w:pPr>
        <w:pStyle w:val="TableParagraph"/>
        <w:spacing w:before="1" w:line="360" w:lineRule="auto"/>
        <w:ind w:left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3087" w:rsidRPr="009C65CC">
        <w:rPr>
          <w:sz w:val="28"/>
          <w:szCs w:val="28"/>
        </w:rPr>
        <w:t>На</w:t>
      </w:r>
      <w:r w:rsidR="00B03087" w:rsidRPr="009C65CC">
        <w:rPr>
          <w:spacing w:val="-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изучение</w:t>
      </w:r>
      <w:r w:rsidR="00B03087" w:rsidRPr="009C65CC">
        <w:rPr>
          <w:spacing w:val="-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учебного</w:t>
      </w:r>
      <w:r w:rsidR="00B03087" w:rsidRPr="009C65CC">
        <w:rPr>
          <w:spacing w:val="-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предмета «География» отводится 272</w:t>
      </w:r>
      <w:r w:rsidR="00B03087" w:rsidRPr="009C65CC">
        <w:rPr>
          <w:spacing w:val="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часа: по</w:t>
      </w:r>
      <w:r w:rsidR="00B03087" w:rsidRPr="009C65CC">
        <w:rPr>
          <w:spacing w:val="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одному часу в неделю</w:t>
      </w:r>
      <w:r w:rsidR="00B03087" w:rsidRPr="009C65CC">
        <w:rPr>
          <w:spacing w:val="-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в 5 и</w:t>
      </w:r>
      <w:r w:rsidR="00B03087" w:rsidRPr="009C65CC">
        <w:rPr>
          <w:spacing w:val="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6 классах</w:t>
      </w:r>
      <w:r w:rsidR="00B03087" w:rsidRPr="009C65CC">
        <w:rPr>
          <w:spacing w:val="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и по</w:t>
      </w:r>
      <w:r w:rsidR="00B03087" w:rsidRPr="009C65CC">
        <w:rPr>
          <w:spacing w:val="-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2 часа в</w:t>
      </w:r>
      <w:r w:rsidR="00B03087" w:rsidRPr="009C65CC">
        <w:rPr>
          <w:spacing w:val="-1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7, 8 и</w:t>
      </w:r>
      <w:r w:rsidR="00B03087" w:rsidRPr="009C65CC">
        <w:rPr>
          <w:spacing w:val="-2"/>
          <w:sz w:val="28"/>
          <w:szCs w:val="28"/>
        </w:rPr>
        <w:t xml:space="preserve"> </w:t>
      </w:r>
      <w:r w:rsidR="00B03087" w:rsidRPr="009C65CC">
        <w:rPr>
          <w:sz w:val="28"/>
          <w:szCs w:val="28"/>
        </w:rPr>
        <w:t>9 классах.</w:t>
      </w:r>
    </w:p>
    <w:p w:rsidR="00C2305C" w:rsidRPr="009C65CC" w:rsidRDefault="00C2305C" w:rsidP="009C65CC">
      <w:pPr>
        <w:pStyle w:val="TableParagraph"/>
        <w:spacing w:line="360" w:lineRule="auto"/>
        <w:ind w:left="178" w:right="171"/>
        <w:jc w:val="both"/>
        <w:rPr>
          <w:b/>
          <w:sz w:val="28"/>
          <w:szCs w:val="28"/>
        </w:rPr>
      </w:pPr>
    </w:p>
    <w:sectPr w:rsidR="00C2305C" w:rsidRPr="009C65CC" w:rsidSect="00C2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9"/>
    <w:rsid w:val="001A1519"/>
    <w:rsid w:val="00606E20"/>
    <w:rsid w:val="009C65CC"/>
    <w:rsid w:val="00B03087"/>
    <w:rsid w:val="00B70370"/>
    <w:rsid w:val="00C2305C"/>
    <w:rsid w:val="00D2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1B8BC8-A629-46E5-8C1C-17B808EA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2305C"/>
  </w:style>
  <w:style w:type="table" w:customStyle="1" w:styleId="TableNormal">
    <w:name w:val="Table Normal"/>
    <w:uiPriority w:val="2"/>
    <w:semiHidden/>
    <w:unhideWhenUsed/>
    <w:qFormat/>
    <w:rsid w:val="00C23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Дом</cp:lastModifiedBy>
  <cp:revision>2</cp:revision>
  <dcterms:created xsi:type="dcterms:W3CDTF">2024-11-05T19:08:00Z</dcterms:created>
  <dcterms:modified xsi:type="dcterms:W3CDTF">2024-11-05T19:08:00Z</dcterms:modified>
</cp:coreProperties>
</file>